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E96" w:rsidRDefault="00412E96" w:rsidP="00412E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 1</w:t>
      </w:r>
      <w:r w:rsidR="0013000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.04.2020</w:t>
      </w:r>
    </w:p>
    <w:tbl>
      <w:tblPr>
        <w:tblStyle w:val="a7"/>
        <w:tblW w:w="16120" w:type="dxa"/>
        <w:tblLayout w:type="fixed"/>
        <w:tblLook w:val="04A0"/>
      </w:tblPr>
      <w:tblGrid>
        <w:gridCol w:w="1384"/>
        <w:gridCol w:w="6237"/>
        <w:gridCol w:w="6095"/>
        <w:gridCol w:w="1134"/>
        <w:gridCol w:w="1270"/>
      </w:tblGrid>
      <w:tr w:rsidR="00BC2BBE" w:rsidTr="00821EC2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820AEF" w:rsidRDefault="00BC2BBE">
            <w:pPr>
              <w:rPr>
                <w:rFonts w:ascii="Times New Roman" w:hAnsi="Times New Roman" w:cs="Times New Roman"/>
              </w:rPr>
            </w:pPr>
            <w:r w:rsidRPr="00820AE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61775C" w:rsidRDefault="00BC2BBE">
            <w:pPr>
              <w:rPr>
                <w:rFonts w:ascii="Times New Roman" w:hAnsi="Times New Roman" w:cs="Times New Roman"/>
                <w:i/>
              </w:rPr>
            </w:pPr>
            <w:r w:rsidRPr="0061775C">
              <w:rPr>
                <w:rFonts w:ascii="Times New Roman" w:hAnsi="Times New Roman" w:cs="Times New Roman"/>
                <w:i/>
              </w:rPr>
              <w:t>задание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124" w:rsidRPr="00E03124" w:rsidRDefault="00E03124" w:rsidP="00E03124">
            <w:pPr>
              <w:pStyle w:val="a5"/>
            </w:pPr>
            <w:r w:rsidRPr="00E03124">
              <w:t>Домашнее задание</w:t>
            </w:r>
          </w:p>
          <w:p w:rsidR="00BC2BBE" w:rsidRPr="0061775C" w:rsidRDefault="00BC2BB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820AEF" w:rsidRDefault="00BC2BBE">
            <w:pPr>
              <w:rPr>
                <w:rFonts w:ascii="Times New Roman" w:hAnsi="Times New Roman" w:cs="Times New Roman"/>
              </w:rPr>
            </w:pPr>
            <w:r w:rsidRPr="00820AEF">
              <w:rPr>
                <w:rFonts w:ascii="Times New Roman" w:hAnsi="Times New Roman" w:cs="Times New Roman"/>
              </w:rPr>
              <w:t>Срок сдачи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820AEF" w:rsidRDefault="00BC2BBE">
            <w:pPr>
              <w:rPr>
                <w:rFonts w:ascii="Times New Roman" w:hAnsi="Times New Roman" w:cs="Times New Roman"/>
              </w:rPr>
            </w:pPr>
            <w:r w:rsidRPr="00820AEF">
              <w:rPr>
                <w:rFonts w:ascii="Times New Roman" w:hAnsi="Times New Roman" w:cs="Times New Roman"/>
              </w:rPr>
              <w:t>Куда отправить</w:t>
            </w:r>
          </w:p>
        </w:tc>
      </w:tr>
      <w:tr w:rsidR="00BC2BBE" w:rsidTr="00821EC2">
        <w:trPr>
          <w:trHeight w:val="466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49769C" w:rsidRDefault="00130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BBE" w:rsidRPr="000D34ED" w:rsidRDefault="00E03124" w:rsidP="00E03124">
            <w:pPr>
              <w:shd w:val="clear" w:color="auto" w:fill="FFFFFF"/>
              <w:rPr>
                <w:rFonts w:ascii="Arial" w:hAnsi="Arial" w:cs="Arial"/>
                <w:color w:val="333333"/>
              </w:rPr>
            </w:pPr>
            <w:proofErr w:type="spellStart"/>
            <w:r>
              <w:rPr>
                <w:rFonts w:ascii="Arial" w:hAnsi="Arial" w:cs="Arial"/>
                <w:color w:val="333333"/>
              </w:rPr>
              <w:t>Онлайн</w:t>
            </w:r>
            <w:proofErr w:type="spellEnd"/>
            <w:r>
              <w:rPr>
                <w:rFonts w:ascii="Arial" w:hAnsi="Arial" w:cs="Arial"/>
                <w:color w:val="333333"/>
              </w:rPr>
              <w:t xml:space="preserve">  - урок 14.00-14.30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BBE" w:rsidRPr="00E0348C" w:rsidRDefault="00BC2BBE" w:rsidP="00E0348C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E0348C" w:rsidRDefault="00BC2BBE" w:rsidP="00E0348C">
            <w:pPr>
              <w:pStyle w:val="a5"/>
            </w:pP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C95AB9" w:rsidRDefault="00BC2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BBE" w:rsidTr="00821EC2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49769C" w:rsidRDefault="00BC0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0D34ED" w:rsidRDefault="00BC2BBE" w:rsidP="000D34ED">
            <w:pPr>
              <w:pStyle w:val="a5"/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BBE" w:rsidRPr="00C95AB9" w:rsidRDefault="00BC2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BBE" w:rsidRPr="00C95AB9" w:rsidRDefault="00BC2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BBE" w:rsidRPr="00C95AB9" w:rsidRDefault="00BC2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90" w:rsidTr="00821EC2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D90" w:rsidRPr="0049769C" w:rsidRDefault="00130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EC2" w:rsidRPr="00A22C6F" w:rsidRDefault="00821EC2" w:rsidP="0082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C6F">
              <w:rPr>
                <w:rFonts w:ascii="Times New Roman" w:hAnsi="Times New Roman" w:cs="Times New Roman"/>
                <w:sz w:val="28"/>
                <w:szCs w:val="28"/>
              </w:rPr>
              <w:t>Обобщение  и систематизация знаний по теме «Человек в экономических отношениях»</w:t>
            </w:r>
          </w:p>
          <w:p w:rsidR="00B71D90" w:rsidRPr="000D34ED" w:rsidRDefault="00821EC2" w:rsidP="000D34ED">
            <w:pPr>
              <w:pStyle w:val="a5"/>
            </w:pPr>
            <w:r>
              <w:t>Подробности на почте.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124" w:rsidRPr="00821EC2" w:rsidRDefault="00E03124" w:rsidP="00E03124">
            <w:pPr>
              <w:rPr>
                <w:rFonts w:ascii="Times New Roman" w:hAnsi="Times New Roman" w:cs="Times New Roman"/>
              </w:rPr>
            </w:pPr>
            <w:r w:rsidRPr="00821EC2">
              <w:rPr>
                <w:rFonts w:ascii="Times New Roman" w:hAnsi="Times New Roman" w:cs="Times New Roman"/>
              </w:rPr>
              <w:t>Разработать  "Памятку покупателю"</w:t>
            </w:r>
            <w:proofErr w:type="gramStart"/>
            <w:r w:rsidRPr="00821EC2">
              <w:rPr>
                <w:rFonts w:ascii="Times New Roman" w:hAnsi="Times New Roman" w:cs="Times New Roman"/>
              </w:rPr>
              <w:t>,в</w:t>
            </w:r>
            <w:proofErr w:type="gramEnd"/>
            <w:r w:rsidRPr="00821EC2">
              <w:rPr>
                <w:rFonts w:ascii="Times New Roman" w:hAnsi="Times New Roman" w:cs="Times New Roman"/>
              </w:rPr>
              <w:t xml:space="preserve">  которой поместить советы ,как себя рационально вести при покупке товара. В ней могут быть следующие разделы: "Как купить товар"</w:t>
            </w:r>
            <w:proofErr w:type="gramStart"/>
            <w:r w:rsidRPr="00821EC2">
              <w:rPr>
                <w:rFonts w:ascii="Times New Roman" w:hAnsi="Times New Roman" w:cs="Times New Roman"/>
              </w:rPr>
              <w:t>,"</w:t>
            </w:r>
            <w:proofErr w:type="gramEnd"/>
            <w:r w:rsidRPr="00821EC2">
              <w:rPr>
                <w:rFonts w:ascii="Times New Roman" w:hAnsi="Times New Roman" w:cs="Times New Roman"/>
              </w:rPr>
              <w:t>Права и обязанности потребителя" и др..</w:t>
            </w:r>
          </w:p>
          <w:p w:rsidR="00B71D90" w:rsidRPr="000D34ED" w:rsidRDefault="00B71D90" w:rsidP="00821EC2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EC2" w:rsidRPr="00821EC2" w:rsidRDefault="00821EC2" w:rsidP="00821EC2">
            <w:pPr>
              <w:rPr>
                <w:rFonts w:ascii="Times New Roman" w:hAnsi="Times New Roman" w:cs="Times New Roman"/>
                <w:color w:val="FF0000"/>
              </w:rPr>
            </w:pPr>
            <w:r w:rsidRPr="00821EC2">
              <w:rPr>
                <w:rFonts w:ascii="Times New Roman" w:hAnsi="Times New Roman" w:cs="Times New Roman"/>
              </w:rPr>
              <w:t>Работу (задание</w:t>
            </w:r>
            <w:proofErr w:type="gramStart"/>
            <w:r w:rsidRPr="00821EC2">
              <w:rPr>
                <w:rFonts w:ascii="Times New Roman" w:hAnsi="Times New Roman" w:cs="Times New Roman"/>
              </w:rPr>
              <w:t>1</w:t>
            </w:r>
            <w:proofErr w:type="gramEnd"/>
            <w:r w:rsidRPr="00821EC2">
              <w:rPr>
                <w:rFonts w:ascii="Times New Roman" w:hAnsi="Times New Roman" w:cs="Times New Roman"/>
              </w:rPr>
              <w:t xml:space="preserve">,2) выслать до 23 апреля на электронную почту </w:t>
            </w:r>
          </w:p>
          <w:p w:rsidR="00B71D90" w:rsidRPr="00C95AB9" w:rsidRDefault="00B7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D90" w:rsidRPr="00C95AB9" w:rsidRDefault="00821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EC2">
              <w:rPr>
                <w:rFonts w:ascii="Times New Roman" w:hAnsi="Times New Roman" w:cs="Times New Roman"/>
                <w:color w:val="FF0000"/>
                <w:lang w:val="en-US"/>
              </w:rPr>
              <w:t>dom</w:t>
            </w:r>
            <w:proofErr w:type="spellEnd"/>
            <w:r w:rsidRPr="00821EC2">
              <w:rPr>
                <w:rFonts w:ascii="Times New Roman" w:hAnsi="Times New Roman" w:cs="Times New Roman"/>
                <w:color w:val="FF0000"/>
              </w:rPr>
              <w:t>101264@</w:t>
            </w:r>
            <w:r w:rsidRPr="00821EC2">
              <w:rPr>
                <w:rFonts w:ascii="Times New Roman" w:hAnsi="Times New Roman" w:cs="Times New Roman"/>
                <w:color w:val="FF0000"/>
                <w:lang w:val="en-US"/>
              </w:rPr>
              <w:t>mail</w:t>
            </w:r>
            <w:r w:rsidRPr="00821EC2">
              <w:rPr>
                <w:rFonts w:ascii="Times New Roman" w:hAnsi="Times New Roman" w:cs="Times New Roman"/>
                <w:color w:val="FF0000"/>
              </w:rPr>
              <w:t>.</w:t>
            </w:r>
            <w:proofErr w:type="spellStart"/>
            <w:r w:rsidRPr="00821EC2">
              <w:rPr>
                <w:rFonts w:ascii="Times New Roman" w:hAnsi="Times New Roman" w:cs="Times New Roman"/>
                <w:color w:val="FF0000"/>
                <w:lang w:val="en-US"/>
              </w:rPr>
              <w:t>ru</w:t>
            </w:r>
            <w:proofErr w:type="spellEnd"/>
          </w:p>
        </w:tc>
      </w:tr>
      <w:tr w:rsidR="00B71D90" w:rsidTr="00821EC2">
        <w:trPr>
          <w:trHeight w:val="1087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D90" w:rsidRPr="0049769C" w:rsidRDefault="00BC0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124" w:rsidRPr="00E03124" w:rsidRDefault="00E03124" w:rsidP="00E03124">
            <w:pPr>
              <w:pStyle w:val="a5"/>
            </w:pPr>
            <w:r w:rsidRPr="00E03124">
              <w:t>Задание по русскому языку (урок 1)</w:t>
            </w:r>
          </w:p>
          <w:p w:rsidR="00E03124" w:rsidRPr="00E03124" w:rsidRDefault="00E03124" w:rsidP="00E03124">
            <w:pPr>
              <w:pStyle w:val="a5"/>
            </w:pPr>
            <w:r w:rsidRPr="00E03124">
              <w:t>Частицы НЕ и НИ</w:t>
            </w:r>
          </w:p>
          <w:p w:rsidR="00E03124" w:rsidRPr="00E03124" w:rsidRDefault="00E03124" w:rsidP="00E03124">
            <w:pPr>
              <w:pStyle w:val="a5"/>
            </w:pPr>
            <w:r w:rsidRPr="00E03124">
              <w:t>Изучить таблицу.</w:t>
            </w:r>
          </w:p>
          <w:p w:rsidR="00E03124" w:rsidRPr="00E03124" w:rsidRDefault="00E03124" w:rsidP="00E03124">
            <w:pPr>
              <w:pStyle w:val="a5"/>
            </w:pPr>
            <w:r w:rsidRPr="00E03124">
              <w:rPr>
                <w:noProof/>
              </w:rPr>
              <w:drawing>
                <wp:inline distT="0" distB="0" distL="0" distR="0">
                  <wp:extent cx="2032956" cy="1370887"/>
                  <wp:effectExtent l="19050" t="0" r="5394" b="0"/>
                  <wp:docPr id="1" name="Рисунок 1" descr="C:\Users\Анюта\Desktop\hello_html_55a6d1f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юта\Desktop\hello_html_55a6d1f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83" t="6205" b="57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5320" cy="13724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3124" w:rsidRPr="00E03124" w:rsidRDefault="00E03124" w:rsidP="00E03124">
            <w:pPr>
              <w:pStyle w:val="a5"/>
            </w:pPr>
            <w:r w:rsidRPr="00E03124">
              <w:t xml:space="preserve">Выполнить упражнение 460, 462 ( </w:t>
            </w:r>
            <w:proofErr w:type="spellStart"/>
            <w:r w:rsidRPr="00E03124">
              <w:t>стар</w:t>
            </w:r>
            <w:proofErr w:type="gramStart"/>
            <w:r w:rsidRPr="00E03124">
              <w:t>.у</w:t>
            </w:r>
            <w:proofErr w:type="gramEnd"/>
            <w:r w:rsidRPr="00E03124">
              <w:t>ч</w:t>
            </w:r>
            <w:proofErr w:type="spellEnd"/>
            <w:r w:rsidRPr="00E03124">
              <w:t xml:space="preserve">), 482, 484 (нов. </w:t>
            </w:r>
            <w:proofErr w:type="spellStart"/>
            <w:r w:rsidRPr="00E03124">
              <w:t>уч</w:t>
            </w:r>
            <w:proofErr w:type="spellEnd"/>
            <w:r w:rsidRPr="00E03124">
              <w:t>.).</w:t>
            </w:r>
          </w:p>
          <w:p w:rsidR="00E03124" w:rsidRPr="00E03124" w:rsidRDefault="00E03124" w:rsidP="00E03124">
            <w:pPr>
              <w:pStyle w:val="a5"/>
              <w:rPr>
                <w:color w:val="FF0000"/>
              </w:rPr>
            </w:pPr>
            <w:r w:rsidRPr="00E03124">
              <w:rPr>
                <w:color w:val="FF0000"/>
              </w:rPr>
              <w:t>Срок сдачи – 17.04.</w:t>
            </w:r>
          </w:p>
          <w:p w:rsidR="00B71D90" w:rsidRPr="000D34ED" w:rsidRDefault="00B71D90" w:rsidP="00E03124">
            <w:pPr>
              <w:pStyle w:val="a5"/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124" w:rsidRPr="00E03124" w:rsidRDefault="00E03124" w:rsidP="00E03124">
            <w:pPr>
              <w:pStyle w:val="a5"/>
            </w:pPr>
            <w:r w:rsidRPr="00E03124">
              <w:t>Выполнить упражнение 461 (стар</w:t>
            </w:r>
            <w:proofErr w:type="gramStart"/>
            <w:r w:rsidRPr="00E03124">
              <w:t>.</w:t>
            </w:r>
            <w:proofErr w:type="gramEnd"/>
            <w:r w:rsidRPr="00E03124">
              <w:t xml:space="preserve"> </w:t>
            </w:r>
            <w:proofErr w:type="spellStart"/>
            <w:proofErr w:type="gramStart"/>
            <w:r w:rsidRPr="00E03124">
              <w:t>у</w:t>
            </w:r>
            <w:proofErr w:type="gramEnd"/>
            <w:r w:rsidRPr="00E03124">
              <w:t>ч</w:t>
            </w:r>
            <w:proofErr w:type="spellEnd"/>
            <w:r w:rsidRPr="00E03124">
              <w:t xml:space="preserve">.), 483 (нов. </w:t>
            </w:r>
            <w:proofErr w:type="spellStart"/>
            <w:r w:rsidRPr="00E03124">
              <w:t>уч</w:t>
            </w:r>
            <w:proofErr w:type="spellEnd"/>
            <w:r w:rsidRPr="00E03124">
              <w:t xml:space="preserve">.) </w:t>
            </w:r>
          </w:p>
          <w:p w:rsidR="00B71D90" w:rsidRPr="000A155B" w:rsidRDefault="00B71D90" w:rsidP="00E031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124" w:rsidRPr="00E03124" w:rsidRDefault="00E03124" w:rsidP="00E03124">
            <w:pPr>
              <w:pStyle w:val="a5"/>
              <w:rPr>
                <w:color w:val="FF0000"/>
              </w:rPr>
            </w:pPr>
            <w:r w:rsidRPr="00E03124">
              <w:rPr>
                <w:color w:val="FF0000"/>
              </w:rPr>
              <w:t>Срок сдачи – 18.04.</w:t>
            </w:r>
          </w:p>
          <w:p w:rsidR="00B71D90" w:rsidRPr="00C95AB9" w:rsidRDefault="00B7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D90" w:rsidRPr="00C95AB9" w:rsidRDefault="00B7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90" w:rsidTr="00821EC2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D90" w:rsidRPr="0049769C" w:rsidRDefault="00130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124" w:rsidRDefault="00E03124" w:rsidP="00E03124">
            <w:pPr>
              <w:pStyle w:val="a5"/>
            </w:pPr>
            <w:r>
              <w:t>Классная работа.</w:t>
            </w:r>
          </w:p>
          <w:p w:rsidR="00E03124" w:rsidRDefault="00E03124" w:rsidP="00E03124">
            <w:pPr>
              <w:pStyle w:val="a5"/>
            </w:pPr>
            <w:r>
              <w:t>Правописание частиц не и ни.</w:t>
            </w:r>
          </w:p>
          <w:p w:rsidR="00E03124" w:rsidRDefault="00E03124" w:rsidP="00E03124">
            <w:pPr>
              <w:pStyle w:val="a5"/>
            </w:pPr>
            <w:r>
              <w:t>Выполнить упражнение на закрепление материала 464 (</w:t>
            </w:r>
            <w:proofErr w:type="spellStart"/>
            <w:r>
              <w:t>стар</w:t>
            </w:r>
            <w:proofErr w:type="gramStart"/>
            <w:r>
              <w:t>.у</w:t>
            </w:r>
            <w:proofErr w:type="gramEnd"/>
            <w:r>
              <w:t>чебник</w:t>
            </w:r>
            <w:proofErr w:type="spellEnd"/>
            <w:r>
              <w:t>), 486 (</w:t>
            </w:r>
            <w:proofErr w:type="spellStart"/>
            <w:r>
              <w:t>нов.учебник</w:t>
            </w:r>
            <w:proofErr w:type="spellEnd"/>
            <w:r>
              <w:t>).</w:t>
            </w:r>
          </w:p>
          <w:p w:rsidR="00E03124" w:rsidRDefault="00E03124" w:rsidP="00E03124">
            <w:pPr>
              <w:pStyle w:val="a5"/>
            </w:pPr>
            <w:r>
              <w:t>Срок сдачи – 17.04</w:t>
            </w:r>
          </w:p>
          <w:p w:rsidR="00B71D90" w:rsidRPr="0061775C" w:rsidRDefault="00B71D90" w:rsidP="00E0312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124" w:rsidRDefault="00E03124" w:rsidP="00E03124">
            <w:pPr>
              <w:pStyle w:val="a5"/>
            </w:pPr>
            <w:r>
              <w:t>Домашнее задание</w:t>
            </w:r>
          </w:p>
          <w:p w:rsidR="00E03124" w:rsidRDefault="00E03124" w:rsidP="00E03124">
            <w:pPr>
              <w:pStyle w:val="a5"/>
            </w:pPr>
            <w:r>
              <w:t>Выполнить упражнение 462 (</w:t>
            </w:r>
            <w:proofErr w:type="spellStart"/>
            <w:r>
              <w:t>стар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  <w:r>
              <w:t>.), 484 (</w:t>
            </w:r>
            <w:proofErr w:type="spellStart"/>
            <w:r>
              <w:t>нов.уч</w:t>
            </w:r>
            <w:proofErr w:type="spellEnd"/>
            <w:r>
              <w:t>.)</w:t>
            </w:r>
          </w:p>
          <w:p w:rsidR="00B71D90" w:rsidRPr="0061775C" w:rsidRDefault="00B71D90" w:rsidP="00E0312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124" w:rsidRDefault="00E03124" w:rsidP="00E03124">
            <w:pPr>
              <w:pStyle w:val="a5"/>
            </w:pPr>
            <w:r>
              <w:t>Срок сдачи – 18.04.</w:t>
            </w:r>
          </w:p>
          <w:p w:rsidR="00B71D90" w:rsidRPr="0061775C" w:rsidRDefault="00B71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D90" w:rsidRPr="00C95AB9" w:rsidRDefault="00B7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69C" w:rsidRPr="00E0348C" w:rsidTr="00821EC2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69C" w:rsidRPr="00E0348C" w:rsidRDefault="00130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69C" w:rsidRPr="00E0348C" w:rsidRDefault="00497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69C" w:rsidRPr="00E0348C" w:rsidRDefault="0049769C" w:rsidP="00BC00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69C" w:rsidRPr="00E0348C" w:rsidRDefault="00497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69C" w:rsidRPr="00E0348C" w:rsidRDefault="004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00F" w:rsidRPr="00E0348C" w:rsidTr="00821EC2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00F" w:rsidRDefault="00130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00F" w:rsidRPr="00A22C6F" w:rsidRDefault="00A22C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упражнений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000F" w:rsidRPr="00E0348C" w:rsidRDefault="00A22C6F" w:rsidP="00BC0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Выполнить, видео на почту.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000F" w:rsidRPr="00E0348C" w:rsidRDefault="00130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000F" w:rsidRPr="00E0348C" w:rsidRDefault="00130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3D30" w:rsidRDefault="00110780">
      <w:r>
        <w:lastRenderedPageBreak/>
        <w:t xml:space="preserve">   </w:t>
      </w:r>
    </w:p>
    <w:p w:rsidR="00110780" w:rsidRDefault="00110780"/>
    <w:p w:rsidR="00110780" w:rsidRPr="00E0348C" w:rsidRDefault="00110780">
      <w:r>
        <w:t xml:space="preserve"> </w:t>
      </w:r>
    </w:p>
    <w:sectPr w:rsidR="00110780" w:rsidRPr="00E0348C" w:rsidSect="00412E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1246A"/>
    <w:multiLevelType w:val="hybridMultilevel"/>
    <w:tmpl w:val="BC906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1395C"/>
    <w:multiLevelType w:val="hybridMultilevel"/>
    <w:tmpl w:val="1D72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AD22AC"/>
    <w:multiLevelType w:val="hybridMultilevel"/>
    <w:tmpl w:val="24A8A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4059F1"/>
    <w:multiLevelType w:val="hybridMultilevel"/>
    <w:tmpl w:val="939A18B8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2E96"/>
    <w:rsid w:val="00055264"/>
    <w:rsid w:val="00065CDF"/>
    <w:rsid w:val="000A155B"/>
    <w:rsid w:val="000D34ED"/>
    <w:rsid w:val="000E777B"/>
    <w:rsid w:val="00110780"/>
    <w:rsid w:val="0013000F"/>
    <w:rsid w:val="001529AD"/>
    <w:rsid w:val="001A4F9E"/>
    <w:rsid w:val="001E10B1"/>
    <w:rsid w:val="003471FE"/>
    <w:rsid w:val="003639FF"/>
    <w:rsid w:val="00412E96"/>
    <w:rsid w:val="0049769C"/>
    <w:rsid w:val="005467C3"/>
    <w:rsid w:val="005C354E"/>
    <w:rsid w:val="005D1B46"/>
    <w:rsid w:val="0061775C"/>
    <w:rsid w:val="00696E55"/>
    <w:rsid w:val="006F78A8"/>
    <w:rsid w:val="007D6825"/>
    <w:rsid w:val="00811D87"/>
    <w:rsid w:val="00813A45"/>
    <w:rsid w:val="00820AEF"/>
    <w:rsid w:val="00821EC2"/>
    <w:rsid w:val="008960CB"/>
    <w:rsid w:val="008E5F06"/>
    <w:rsid w:val="00902013"/>
    <w:rsid w:val="00A22C6F"/>
    <w:rsid w:val="00A64C1C"/>
    <w:rsid w:val="00B71D90"/>
    <w:rsid w:val="00BC0078"/>
    <w:rsid w:val="00BC2BBE"/>
    <w:rsid w:val="00C95AB9"/>
    <w:rsid w:val="00D418AC"/>
    <w:rsid w:val="00E03124"/>
    <w:rsid w:val="00E0318B"/>
    <w:rsid w:val="00E0348C"/>
    <w:rsid w:val="00E03D30"/>
    <w:rsid w:val="00E95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2E9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1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12E96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Основной текст_"/>
    <w:basedOn w:val="a0"/>
    <w:link w:val="3"/>
    <w:locked/>
    <w:rsid w:val="00412E96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6"/>
    <w:rsid w:val="00412E96"/>
    <w:pPr>
      <w:widowControl w:val="0"/>
      <w:shd w:val="clear" w:color="auto" w:fill="FFFFFF"/>
      <w:spacing w:after="180" w:line="0" w:lineRule="atLeast"/>
      <w:jc w:val="center"/>
    </w:pPr>
    <w:rPr>
      <w:rFonts w:ascii="Century Schoolbook" w:eastAsia="Century Schoolbook" w:hAnsi="Century Schoolbook" w:cs="Century Schoolbook"/>
      <w:sz w:val="20"/>
      <w:szCs w:val="20"/>
      <w:lang w:eastAsia="en-US"/>
    </w:rPr>
  </w:style>
  <w:style w:type="character" w:customStyle="1" w:styleId="TimesNewRoman">
    <w:name w:val="Основной текст + Times New Roman"/>
    <w:aliases w:val="9,5 pt"/>
    <w:basedOn w:val="a6"/>
    <w:rsid w:val="00412E96"/>
  </w:style>
  <w:style w:type="table" w:styleId="a7">
    <w:name w:val="Table Grid"/>
    <w:basedOn w:val="a1"/>
    <w:uiPriority w:val="59"/>
    <w:rsid w:val="00412E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BC2BB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C2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2BBE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FollowedHyperlink"/>
    <w:basedOn w:val="a0"/>
    <w:uiPriority w:val="99"/>
    <w:semiHidden/>
    <w:unhideWhenUsed/>
    <w:rsid w:val="001529AD"/>
    <w:rPr>
      <w:color w:val="800080" w:themeColor="followedHyperlink"/>
      <w:u w:val="single"/>
    </w:rPr>
  </w:style>
  <w:style w:type="character" w:customStyle="1" w:styleId="FontStyle103">
    <w:name w:val="Font Style103"/>
    <w:basedOn w:val="a0"/>
    <w:rsid w:val="003639FF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8">
    <w:name w:val="Style28"/>
    <w:basedOn w:val="a"/>
    <w:rsid w:val="003639FF"/>
    <w:pPr>
      <w:widowControl w:val="0"/>
      <w:autoSpaceDE w:val="0"/>
      <w:autoSpaceDN w:val="0"/>
      <w:adjustRightInd w:val="0"/>
      <w:spacing w:after="0" w:line="192" w:lineRule="exact"/>
    </w:pPr>
    <w:rPr>
      <w:rFonts w:ascii="Century Gothic" w:eastAsia="Times New Roman" w:hAnsi="Century Gothic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E0312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0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8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1184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Portable by Gosuto® 2018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2020-04-09T13:58:00Z</dcterms:created>
  <dcterms:modified xsi:type="dcterms:W3CDTF">2020-04-22T16:07:00Z</dcterms:modified>
</cp:coreProperties>
</file>