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71" w:rsidRPr="00700F3E" w:rsidRDefault="002F34B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22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 w:rsidR="002E1E4B" w:rsidRPr="00700F3E">
        <w:rPr>
          <w:rFonts w:cs="Times New Roman"/>
          <w:b/>
          <w:color w:val="000000" w:themeColor="text1"/>
          <w:szCs w:val="28"/>
        </w:rPr>
        <w:t>.2020 (вторник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2F34B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4д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1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Различие и общность части речи</w:t>
            </w:r>
          </w:p>
          <w:p w:rsidR="002F34B4" w:rsidRPr="00000696" w:rsidRDefault="002F34B4" w:rsidP="002F34B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Ст</w:t>
            </w:r>
            <w:proofErr w:type="spellEnd"/>
            <w:r>
              <w:rPr>
                <w:rFonts w:cs="Times New Roman"/>
                <w:szCs w:val="28"/>
              </w:rPr>
              <w:t xml:space="preserve"> 114 </w:t>
            </w:r>
            <w:proofErr w:type="spellStart"/>
            <w:r>
              <w:rPr>
                <w:rFonts w:cs="Times New Roman"/>
                <w:szCs w:val="28"/>
              </w:rPr>
              <w:t>упр</w:t>
            </w:r>
            <w:proofErr w:type="spellEnd"/>
            <w:r>
              <w:rPr>
                <w:rFonts w:cs="Times New Roman"/>
                <w:szCs w:val="28"/>
              </w:rPr>
              <w:t xml:space="preserve"> 201. Выписать слова, обозначить часть речи (род, число, время(</w:t>
            </w:r>
            <w:proofErr w:type="spellStart"/>
            <w:r>
              <w:rPr>
                <w:rFonts w:cs="Times New Roman"/>
                <w:szCs w:val="28"/>
              </w:rPr>
              <w:t>гл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7171" w:rsidRPr="002E1E4B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Pr="00CB392A" w:rsidRDefault="00CB392A" w:rsidP="00B840B0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  <w:r w:rsidR="00B840B0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B840B0" w:rsidRPr="00CB392A">
              <w:rPr>
                <w:rFonts w:cs="Times New Roman"/>
                <w:szCs w:val="28"/>
              </w:rPr>
              <w:t>Zoom</w:t>
            </w:r>
            <w:proofErr w:type="spellEnd"/>
            <w:r w:rsidR="00B840B0" w:rsidRPr="00CB392A">
              <w:rPr>
                <w:rFonts w:cs="Times New Roman"/>
                <w:szCs w:val="28"/>
              </w:rPr>
              <w:t>.</w:t>
            </w:r>
          </w:p>
          <w:p w:rsidR="00B840B0" w:rsidRDefault="00B840B0" w:rsidP="002E1E4B">
            <w:pPr>
              <w:rPr>
                <w:rFonts w:cs="Times New Roman"/>
                <w:szCs w:val="28"/>
              </w:rPr>
            </w:pPr>
          </w:p>
          <w:p w:rsidR="002E1E4B" w:rsidRDefault="002E1E4B" w:rsidP="002E1E4B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Числа, которые больше 1000</w:t>
            </w:r>
          </w:p>
          <w:p w:rsidR="002F34B4" w:rsidRPr="00000696" w:rsidRDefault="002F34B4" w:rsidP="002E1E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Дз</w:t>
            </w:r>
            <w:proofErr w:type="spellEnd"/>
            <w:r>
              <w:rPr>
                <w:rFonts w:cs="Times New Roman"/>
                <w:szCs w:val="28"/>
              </w:rPr>
              <w:t>: с 90 № 4</w:t>
            </w:r>
          </w:p>
          <w:p w:rsidR="00A87171" w:rsidRPr="00000696" w:rsidRDefault="00A87171" w:rsidP="00176FCE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5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8C7B39" w:rsidRPr="00000696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BF" w:rsidRPr="00000696" w:rsidRDefault="002F34B4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2F34B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Тема. У теплого моря</w:t>
            </w:r>
          </w:p>
          <w:p w:rsidR="002F34B4" w:rsidRDefault="002F34B4" w:rsidP="002F34B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Видеоурок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hyperlink r:id="rId6" w:history="1">
              <w:r w:rsidRPr="00C16538">
                <w:rPr>
                  <w:rStyle w:val="a3"/>
                  <w:rFonts w:cs="Times New Roman"/>
                  <w:szCs w:val="28"/>
                </w:rPr>
                <w:t>https://www.youtube.com/watch?v=oK9kGRtN5VI</w:t>
              </w:r>
            </w:hyperlink>
          </w:p>
          <w:p w:rsidR="002F34B4" w:rsidRPr="002E1E4B" w:rsidRDefault="002F34B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98 – 101 читать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7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2E1E4B" w:rsidRPr="002E1E4B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Английский язык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B840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2F34B4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2F34B4" w:rsidRPr="00CB392A">
              <w:rPr>
                <w:rFonts w:cs="Times New Roman"/>
                <w:szCs w:val="28"/>
              </w:rPr>
              <w:t>Zoom</w:t>
            </w:r>
            <w:proofErr w:type="spellEnd"/>
            <w:r w:rsidR="002F34B4" w:rsidRPr="00CB392A">
              <w:rPr>
                <w:rFonts w:cs="Times New Roman"/>
                <w:szCs w:val="28"/>
              </w:rPr>
              <w:t>.</w:t>
            </w:r>
          </w:p>
          <w:p w:rsidR="00215528" w:rsidRDefault="00215528" w:rsidP="002155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Тема. Забавные </w:t>
            </w:r>
            <w:bookmarkStart w:id="0" w:name="_GoBack"/>
            <w:bookmarkEnd w:id="0"/>
            <w:r w:rsidRPr="00215528">
              <w:rPr>
                <w:rFonts w:cs="Times New Roman"/>
                <w:szCs w:val="28"/>
              </w:rPr>
              <w:t>животные!</w:t>
            </w:r>
          </w:p>
          <w:p w:rsidR="00215528" w:rsidRDefault="00215528">
            <w:pPr>
              <w:rPr>
                <w:rFonts w:cs="Times New Roman"/>
                <w:szCs w:val="28"/>
              </w:rPr>
            </w:pPr>
          </w:p>
          <w:p w:rsidR="00215528" w:rsidRPr="00215528" w:rsidRDefault="00215528" w:rsidP="00215528">
            <w:pPr>
              <w:rPr>
                <w:rFonts w:cs="Times New Roman"/>
                <w:szCs w:val="28"/>
              </w:rPr>
            </w:pPr>
            <w:r w:rsidRPr="00215528">
              <w:rPr>
                <w:rFonts w:cs="Times New Roman"/>
                <w:szCs w:val="28"/>
              </w:rPr>
              <w:t>с.57 у. 1, 2</w:t>
            </w:r>
          </w:p>
          <w:p w:rsidR="00195431" w:rsidRPr="00000696" w:rsidRDefault="00215528" w:rsidP="002155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(выучить </w:t>
            </w:r>
            <w:r w:rsidRPr="00215528">
              <w:rPr>
                <w:rFonts w:cs="Times New Roman"/>
                <w:szCs w:val="28"/>
              </w:rPr>
              <w:t>слова)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28" w:rsidRPr="00215528" w:rsidRDefault="00215528" w:rsidP="00215528">
            <w:pPr>
              <w:rPr>
                <w:rFonts w:cs="Times New Roman"/>
                <w:szCs w:val="28"/>
              </w:rPr>
            </w:pPr>
            <w:r w:rsidRPr="00215528">
              <w:rPr>
                <w:rFonts w:cs="Times New Roman"/>
                <w:szCs w:val="28"/>
              </w:rPr>
              <w:t>Сдать до 24.12</w:t>
            </w:r>
          </w:p>
          <w:p w:rsidR="00215528" w:rsidRPr="00215528" w:rsidRDefault="00215528" w:rsidP="00215528">
            <w:pPr>
              <w:rPr>
                <w:rFonts w:cs="Times New Roman"/>
                <w:szCs w:val="28"/>
              </w:rPr>
            </w:pPr>
            <w:r w:rsidRPr="00215528">
              <w:rPr>
                <w:rFonts w:cs="Times New Roman"/>
                <w:szCs w:val="28"/>
              </w:rPr>
              <w:t>На электронную почту</w:t>
            </w:r>
          </w:p>
          <w:p w:rsidR="00DF1531" w:rsidRPr="00000696" w:rsidRDefault="00215528" w:rsidP="002155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anutka.yashkina@mail.r</w:t>
            </w:r>
            <w:r w:rsidRPr="00215528">
              <w:rPr>
                <w:rFonts w:cs="Times New Roman"/>
                <w:szCs w:val="28"/>
              </w:rPr>
              <w:t>u</w:t>
            </w: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1"/>
    <w:rsid w:val="00000696"/>
    <w:rsid w:val="001438BA"/>
    <w:rsid w:val="00176FCE"/>
    <w:rsid w:val="00195431"/>
    <w:rsid w:val="001F2CEF"/>
    <w:rsid w:val="00215528"/>
    <w:rsid w:val="002A3EDC"/>
    <w:rsid w:val="002E1E4B"/>
    <w:rsid w:val="002F34B4"/>
    <w:rsid w:val="004B6689"/>
    <w:rsid w:val="0058077A"/>
    <w:rsid w:val="00636090"/>
    <w:rsid w:val="006C18C2"/>
    <w:rsid w:val="00700F3E"/>
    <w:rsid w:val="007634BF"/>
    <w:rsid w:val="0089010A"/>
    <w:rsid w:val="008C7B39"/>
    <w:rsid w:val="00967F79"/>
    <w:rsid w:val="009D443E"/>
    <w:rsid w:val="00A87171"/>
    <w:rsid w:val="00B479DD"/>
    <w:rsid w:val="00B840B0"/>
    <w:rsid w:val="00BF6CEF"/>
    <w:rsid w:val="00CB392A"/>
    <w:rsid w:val="00CC1289"/>
    <w:rsid w:val="00D15450"/>
    <w:rsid w:val="00DA29AB"/>
    <w:rsid w:val="00DE779F"/>
    <w:rsid w:val="00DF1531"/>
    <w:rsid w:val="00ED016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B454-047E-4C94-AF1F-88529B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aaano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9kGRtN5VI" TargetMode="External"/><Relationship Id="rId5" Type="http://schemas.openxmlformats.org/officeDocument/2006/relationships/hyperlink" Target="mailto:lenaaaanoz@gmail.com" TargetMode="External"/><Relationship Id="rId4" Type="http://schemas.openxmlformats.org/officeDocument/2006/relationships/hyperlink" Target="mailto:lenaaaano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3</cp:revision>
  <dcterms:created xsi:type="dcterms:W3CDTF">2020-12-21T14:40:00Z</dcterms:created>
  <dcterms:modified xsi:type="dcterms:W3CDTF">2020-12-21T14:43:00Z</dcterms:modified>
</cp:coreProperties>
</file>