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67"/>
        <w:gridCol w:w="768"/>
        <w:gridCol w:w="22"/>
        <w:gridCol w:w="5931"/>
        <w:gridCol w:w="2552"/>
        <w:gridCol w:w="1105"/>
      </w:tblGrid>
      <w:tr w:rsidR="003433AE" w:rsidTr="003433AE">
        <w:trPr>
          <w:trHeight w:val="584"/>
        </w:trPr>
        <w:tc>
          <w:tcPr>
            <w:tcW w:w="367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768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3433AE" w:rsidRPr="00C34A4D" w:rsidTr="003433AE">
        <w:trPr>
          <w:trHeight w:val="386"/>
        </w:trPr>
        <w:tc>
          <w:tcPr>
            <w:tcW w:w="367" w:type="dxa"/>
            <w:vMerge w:val="restart"/>
            <w:shd w:val="clear" w:color="auto" w:fill="BFBFBF" w:themeFill="background1" w:themeFillShade="BF"/>
          </w:tcPr>
          <w:p w:rsidR="00B26CBD" w:rsidRPr="00831762" w:rsidRDefault="00B26CBD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1</w:t>
            </w:r>
          </w:p>
        </w:tc>
        <w:tc>
          <w:tcPr>
            <w:tcW w:w="768" w:type="dxa"/>
            <w:vMerge w:val="restart"/>
            <w:shd w:val="clear" w:color="auto" w:fill="70AD47" w:themeFill="accent6"/>
          </w:tcPr>
          <w:p w:rsidR="00B26CBD" w:rsidRPr="00B26CBD" w:rsidRDefault="00C34A4D" w:rsidP="00C34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53" w:type="dxa"/>
            <w:gridSpan w:val="2"/>
            <w:vMerge w:val="restart"/>
            <w:shd w:val="clear" w:color="auto" w:fill="FFFFFF" w:themeFill="background1"/>
          </w:tcPr>
          <w:p w:rsidR="008258F8" w:rsidRPr="00EA4748" w:rsidRDefault="00C34A4D" w:rsidP="00C34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Уроки Математики приглашает вас на запланированную конференцию: </w:t>
            </w:r>
            <w:proofErr w:type="spellStart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258F8" w:rsidRPr="00EA4748" w:rsidRDefault="00C34A4D" w:rsidP="00C34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Тема: Консультация по математик</w:t>
            </w:r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</w:p>
          <w:p w:rsidR="00C34A4D" w:rsidRPr="00EA4748" w:rsidRDefault="00C34A4D" w:rsidP="00C3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Время: Это регулярная конференция Начать в любое время Подключиться к конференции </w:t>
            </w:r>
            <w:proofErr w:type="spellStart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tgtFrame="_blank" w:history="1">
              <w:r w:rsidRPr="00EA474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https://us05web.zoom.us/j/86023433166?pwd=ZzROSk42TTRYREhYaS9wMitiVHdIdz09</w:t>
              </w:r>
            </w:hyperlink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Идентификатор конференции: 860 2343 3166 Код доступа: bsBH12</w:t>
            </w:r>
          </w:p>
          <w:p w:rsidR="00C34A4D" w:rsidRPr="00EA4748" w:rsidRDefault="0016418A" w:rsidP="00C34A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tgtFrame="_blank" w:history="1">
              <w:r w:rsidR="00C34A4D" w:rsidRPr="00EA4748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FF"/>
                  <w:sz w:val="24"/>
                  <w:szCs w:val="24"/>
                  <w:lang w:val="en-US"/>
                </w:rPr>
                <w:t>Zoom Video</w:t>
              </w:r>
            </w:hyperlink>
          </w:p>
          <w:p w:rsidR="00B26CBD" w:rsidRPr="00EA4748" w:rsidRDefault="00B26CBD" w:rsidP="00BD5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26CBD" w:rsidRPr="00EA4748" w:rsidRDefault="00B26CBD" w:rsidP="008317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 w:val="restart"/>
          </w:tcPr>
          <w:p w:rsidR="00B26CBD" w:rsidRPr="00C34A4D" w:rsidRDefault="00B26CBD" w:rsidP="0083176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33AE" w:rsidRPr="00C34A4D" w:rsidTr="003433AE">
        <w:trPr>
          <w:trHeight w:val="278"/>
        </w:trPr>
        <w:tc>
          <w:tcPr>
            <w:tcW w:w="367" w:type="dxa"/>
            <w:vMerge/>
            <w:shd w:val="clear" w:color="auto" w:fill="BFBFBF" w:themeFill="background1" w:themeFillShade="BF"/>
          </w:tcPr>
          <w:p w:rsidR="00B26CBD" w:rsidRPr="00C34A4D" w:rsidRDefault="00B26CBD" w:rsidP="00831762">
            <w:pPr>
              <w:rPr>
                <w:rFonts w:ascii="Monotype Corsiva" w:hAnsi="Monotype Corsiva"/>
                <w:b/>
                <w:lang w:val="en-US"/>
              </w:rPr>
            </w:pPr>
          </w:p>
        </w:tc>
        <w:tc>
          <w:tcPr>
            <w:tcW w:w="768" w:type="dxa"/>
            <w:vMerge/>
            <w:shd w:val="clear" w:color="auto" w:fill="70AD47" w:themeFill="accent6"/>
          </w:tcPr>
          <w:p w:rsidR="00B26CBD" w:rsidRPr="00C34A4D" w:rsidRDefault="00B26CBD" w:rsidP="008317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  <w:gridSpan w:val="2"/>
            <w:vMerge/>
            <w:shd w:val="clear" w:color="auto" w:fill="FFFFFF" w:themeFill="background1"/>
          </w:tcPr>
          <w:p w:rsidR="00B26CBD" w:rsidRPr="00EA4748" w:rsidRDefault="00B26CBD" w:rsidP="00BD5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26CBD" w:rsidRPr="00EA4748" w:rsidRDefault="00B26CBD" w:rsidP="008317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vMerge/>
          </w:tcPr>
          <w:p w:rsidR="00B26CBD" w:rsidRPr="00C34A4D" w:rsidRDefault="00B26CBD" w:rsidP="0083176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33AE" w:rsidTr="003433AE">
        <w:trPr>
          <w:trHeight w:val="391"/>
        </w:trPr>
        <w:tc>
          <w:tcPr>
            <w:tcW w:w="367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:rsidR="00831762" w:rsidRPr="00B26CBD" w:rsidRDefault="00831762" w:rsidP="008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CBD">
              <w:rPr>
                <w:rFonts w:ascii="Times New Roman" w:hAnsi="Times New Roman" w:cs="Times New Roman"/>
                <w:sz w:val="28"/>
                <w:szCs w:val="28"/>
              </w:rPr>
              <w:t>ИН ЯЗ</w:t>
            </w:r>
          </w:p>
        </w:tc>
        <w:tc>
          <w:tcPr>
            <w:tcW w:w="5953" w:type="dxa"/>
            <w:gridSpan w:val="2"/>
            <w:shd w:val="clear" w:color="auto" w:fill="FFFFFF" w:themeFill="background1"/>
          </w:tcPr>
          <w:p w:rsidR="00B26CBD" w:rsidRPr="00EA4748" w:rsidRDefault="00B26CBD" w:rsidP="00B2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</w:t>
            </w:r>
            <w:proofErr w:type="spellStart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49 </w:t>
            </w:r>
            <w:proofErr w:type="spellStart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 (</w:t>
            </w:r>
            <w:proofErr w:type="spellStart"/>
            <w:proofErr w:type="gramStart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a,b</w:t>
            </w:r>
            <w:proofErr w:type="spellEnd"/>
            <w:proofErr w:type="gramEnd"/>
            <w:r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письменно. </w:t>
            </w:r>
          </w:p>
          <w:p w:rsidR="00831762" w:rsidRPr="00EA4748" w:rsidRDefault="00831762" w:rsidP="00BD5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B26CBD" w:rsidRPr="00EA4748" w:rsidRDefault="00BD5680" w:rsidP="00B2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4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Д/</w:t>
            </w:r>
            <w:proofErr w:type="gramStart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:</w:t>
            </w:r>
            <w:proofErr w:type="gramEnd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Р.Т. </w:t>
            </w:r>
            <w:proofErr w:type="spellStart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="00B26CBD" w:rsidRPr="00EA47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1,2,3</w:t>
            </w:r>
          </w:p>
          <w:p w:rsidR="00831762" w:rsidRPr="00EA4748" w:rsidRDefault="00831762" w:rsidP="00BD5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26CBD" w:rsidTr="003433AE">
        <w:trPr>
          <w:trHeight w:val="1484"/>
        </w:trPr>
        <w:tc>
          <w:tcPr>
            <w:tcW w:w="367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3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BD5680" w:rsidRPr="00B26CBD" w:rsidRDefault="003433AE" w:rsidP="008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</w:p>
        </w:tc>
        <w:tc>
          <w:tcPr>
            <w:tcW w:w="5931" w:type="dxa"/>
          </w:tcPr>
          <w:p w:rsidR="003433AE" w:rsidRPr="003433AE" w:rsidRDefault="0016418A" w:rsidP="0034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159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touch/preview/9395033257224406296?text=%D1%82%D0%B5%D1%85%D0%BD%D0%BE%D0%BB%D0%BE%D0%B3%D0%B8%D1%8F%207%20%D0%BA%D0%BB%D0%B0%D1%81%D1%81%20%D0%BE%D0%B1%D1%80%D0%B0%D0%B1%D0%BE%D1%82%D0%BA%D0%B0%20%D0%BC%D0%B5%D1%82%D0%B0%D0%BB%D0%BB%D0%BE%D0%B2%20%D0%B2%D0%B8%D0%B4%D0%B5%D0%BE&amp;path=yandex_search&amp;parent-reqid=1673181299473830-1597168326667517427-sas2-0691-sas-l7-balancer-8080-BAL-5514&amp;from_type=x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680" w:rsidRPr="003433AE" w:rsidRDefault="00BD5680" w:rsidP="0034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680" w:rsidRPr="003433AE" w:rsidRDefault="003433AE" w:rsidP="0082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A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видеоматериала по обработке металла. </w:t>
            </w:r>
            <w:proofErr w:type="spellStart"/>
            <w:r w:rsidRPr="003433AE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3433AE">
              <w:rPr>
                <w:rFonts w:ascii="Times New Roman" w:hAnsi="Times New Roman" w:cs="Times New Roman"/>
                <w:sz w:val="24"/>
                <w:szCs w:val="24"/>
              </w:rPr>
              <w:t>. записать в тетрадь ручные инструменты по металлу.</w:t>
            </w:r>
          </w:p>
        </w:tc>
        <w:tc>
          <w:tcPr>
            <w:tcW w:w="1105" w:type="dxa"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3433AE" w:rsidRPr="008258F8" w:rsidTr="003433AE">
        <w:trPr>
          <w:trHeight w:val="391"/>
        </w:trPr>
        <w:tc>
          <w:tcPr>
            <w:tcW w:w="367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4</w:t>
            </w:r>
          </w:p>
        </w:tc>
        <w:tc>
          <w:tcPr>
            <w:tcW w:w="768" w:type="dxa"/>
            <w:shd w:val="clear" w:color="auto" w:fill="FFFFFF" w:themeFill="background1"/>
          </w:tcPr>
          <w:p w:rsidR="00BD5680" w:rsidRPr="003433AE" w:rsidRDefault="008258F8" w:rsidP="008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AE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="00C34A4D" w:rsidRPr="003433AE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5953" w:type="dxa"/>
            <w:gridSpan w:val="2"/>
          </w:tcPr>
          <w:p w:rsidR="00BD5680" w:rsidRPr="008258F8" w:rsidRDefault="008258F8" w:rsidP="00825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10.01.2023. Литература.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D5680" w:rsidRPr="008258F8" w:rsidRDefault="008258F8" w:rsidP="008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Прочитать главы из повести Л.Н. Толстого "Детство", учебник, часть 1, стр. 308 - 321.</w:t>
            </w:r>
          </w:p>
        </w:tc>
        <w:tc>
          <w:tcPr>
            <w:tcW w:w="1105" w:type="dxa"/>
          </w:tcPr>
          <w:p w:rsidR="00BD5680" w:rsidRPr="008258F8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3433AE" w:rsidTr="003433AE">
        <w:trPr>
          <w:trHeight w:val="391"/>
        </w:trPr>
        <w:tc>
          <w:tcPr>
            <w:tcW w:w="367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5</w:t>
            </w:r>
          </w:p>
        </w:tc>
        <w:tc>
          <w:tcPr>
            <w:tcW w:w="768" w:type="dxa"/>
            <w:shd w:val="clear" w:color="auto" w:fill="70AD47" w:themeFill="accent6"/>
          </w:tcPr>
          <w:p w:rsidR="00831762" w:rsidRPr="003433AE" w:rsidRDefault="003433AE" w:rsidP="008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53" w:type="dxa"/>
            <w:gridSpan w:val="2"/>
          </w:tcPr>
          <w:p w:rsidR="003433AE" w:rsidRDefault="003433AE" w:rsidP="003433AE">
            <w:r>
              <w:t xml:space="preserve">Марина Викторовна Леонова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 xml:space="preserve">.  </w:t>
            </w:r>
          </w:p>
          <w:p w:rsidR="003433AE" w:rsidRDefault="003433AE" w:rsidP="003433AE">
            <w:r>
              <w:t xml:space="preserve">Тема: 7Б класс Время: 10 янв. 2023 02:00 PM Екатеринбург Подключиться к конференции </w:t>
            </w:r>
            <w:proofErr w:type="spellStart"/>
            <w:r>
              <w:t>Zoom</w:t>
            </w:r>
            <w:proofErr w:type="spellEnd"/>
            <w:r>
              <w:t xml:space="preserve"> </w:t>
            </w:r>
            <w:hyperlink r:id="rId8" w:tgtFrame="_blank" w:history="1">
              <w:r>
                <w:rPr>
                  <w:rStyle w:val="a4"/>
                </w:rPr>
                <w:t>https://us04web.zoom.us/j/79679433219?pwd=v4Rb9TIf0Myp9KbcutwCxCHioaY4bF.1</w:t>
              </w:r>
            </w:hyperlink>
            <w:r>
              <w:t xml:space="preserve"> Идентификатор конференции: 796 7943 3219 Код доступа: EinQ58</w:t>
            </w:r>
          </w:p>
          <w:p w:rsidR="00BD5680" w:rsidRPr="00E15FD7" w:rsidRDefault="00BD5680" w:rsidP="003433AE">
            <w:pPr>
              <w:ind w:left="-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31762" w:rsidRPr="00E15FD7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26CBD" w:rsidTr="003433AE">
        <w:trPr>
          <w:trHeight w:val="391"/>
        </w:trPr>
        <w:tc>
          <w:tcPr>
            <w:tcW w:w="367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6</w:t>
            </w:r>
          </w:p>
        </w:tc>
        <w:tc>
          <w:tcPr>
            <w:tcW w:w="768" w:type="dxa"/>
            <w:shd w:val="clear" w:color="auto" w:fill="auto"/>
          </w:tcPr>
          <w:p w:rsidR="00831762" w:rsidRPr="003433AE" w:rsidRDefault="003433AE" w:rsidP="008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AE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953" w:type="dxa"/>
            <w:gridSpan w:val="2"/>
          </w:tcPr>
          <w:p w:rsidR="00831762" w:rsidRPr="00F23F1F" w:rsidRDefault="002822D6" w:rsidP="002822D6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тема урока: Город сквозь времена и страны. Образы материальной культуры прошлого. </w:t>
            </w:r>
          </w:p>
        </w:tc>
        <w:tc>
          <w:tcPr>
            <w:tcW w:w="2552" w:type="dxa"/>
          </w:tcPr>
          <w:p w:rsidR="00831762" w:rsidRPr="00F23F1F" w:rsidRDefault="002822D6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Просмотреть презентацию и выполнить практическую работу 1. на оборотной стороне расписать: -Для чего строится дом (жилой на постоянной основе, только на выходные, как дача для летнего сезона и т.д.) -Кол-во этажей -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lastRenderedPageBreak/>
              <w:t xml:space="preserve">Функциональные зоны (предположить какие комнаты будут и сколько) -На какое кол-во человек постройка </w:t>
            </w: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( семья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+ гости) 2. Нарисовать экстерьер дома (только вид спереди) раскрасить </w:t>
            </w:r>
            <w:proofErr w:type="spell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цв</w:t>
            </w:r>
            <w:proofErr w:type="spell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. карандашами. Рисунок архитектурного сооружения принести на следующий урок</w:t>
            </w:r>
          </w:p>
        </w:tc>
        <w:tc>
          <w:tcPr>
            <w:tcW w:w="1105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3433AE" w:rsidTr="003433AE">
        <w:trPr>
          <w:trHeight w:val="391"/>
        </w:trPr>
        <w:tc>
          <w:tcPr>
            <w:tcW w:w="367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7</w:t>
            </w:r>
          </w:p>
        </w:tc>
        <w:tc>
          <w:tcPr>
            <w:tcW w:w="768" w:type="dxa"/>
            <w:shd w:val="clear" w:color="auto" w:fill="FFFFFF" w:themeFill="background1"/>
          </w:tcPr>
          <w:p w:rsidR="00831762" w:rsidRPr="003433AE" w:rsidRDefault="003433AE" w:rsidP="008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A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953" w:type="dxa"/>
            <w:gridSpan w:val="2"/>
          </w:tcPr>
          <w:p w:rsidR="00831762" w:rsidRPr="00F23F1F" w:rsidRDefault="003433AE" w:rsidP="00343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Антонио Вивальди альбом «времена года» - концерт «Зима»</w:t>
            </w:r>
          </w:p>
        </w:tc>
        <w:tc>
          <w:tcPr>
            <w:tcW w:w="2552" w:type="dxa"/>
          </w:tcPr>
          <w:p w:rsidR="00831762" w:rsidRPr="00F23F1F" w:rsidRDefault="003433AE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ДЗ: Прослушать. Анализ на сл. уроке</w:t>
            </w:r>
          </w:p>
        </w:tc>
        <w:tc>
          <w:tcPr>
            <w:tcW w:w="1105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</w:tbl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p w:rsidR="002822D6" w:rsidRDefault="002822D6" w:rsidP="0050107F"/>
    <w:sectPr w:rsidR="002822D6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21DE0"/>
    <w:rsid w:val="0016418A"/>
    <w:rsid w:val="001C1F12"/>
    <w:rsid w:val="001D16D4"/>
    <w:rsid w:val="00244D8A"/>
    <w:rsid w:val="002822D6"/>
    <w:rsid w:val="002B268B"/>
    <w:rsid w:val="00326E24"/>
    <w:rsid w:val="003433AE"/>
    <w:rsid w:val="004219C4"/>
    <w:rsid w:val="004910EC"/>
    <w:rsid w:val="0050107F"/>
    <w:rsid w:val="005E33D6"/>
    <w:rsid w:val="00627635"/>
    <w:rsid w:val="006C427F"/>
    <w:rsid w:val="006E212B"/>
    <w:rsid w:val="00816C5B"/>
    <w:rsid w:val="008258F8"/>
    <w:rsid w:val="00831762"/>
    <w:rsid w:val="00852FF2"/>
    <w:rsid w:val="008E27E8"/>
    <w:rsid w:val="008F5BC7"/>
    <w:rsid w:val="00A020C6"/>
    <w:rsid w:val="00A62733"/>
    <w:rsid w:val="00AB70B8"/>
    <w:rsid w:val="00B26CBD"/>
    <w:rsid w:val="00B549F9"/>
    <w:rsid w:val="00BD5680"/>
    <w:rsid w:val="00C34A4D"/>
    <w:rsid w:val="00E15FD7"/>
    <w:rsid w:val="00EA4748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05C0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  <w:style w:type="character" w:styleId="a6">
    <w:name w:val="Strong"/>
    <w:basedOn w:val="a0"/>
    <w:uiPriority w:val="22"/>
    <w:qFormat/>
    <w:rsid w:val="00B26CBD"/>
    <w:rPr>
      <w:b/>
      <w:bCs/>
    </w:rPr>
  </w:style>
  <w:style w:type="character" w:customStyle="1" w:styleId="i18n">
    <w:name w:val="i18n"/>
    <w:basedOn w:val="a0"/>
    <w:rsid w:val="0034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7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5180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49561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9117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80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4569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240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2396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679433219?pwd=v4Rb9TIf0Myp9KbcutwCxCHioaY4bF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touch/preview/9395033257224406296?text=%D1%82%D0%B5%D1%85%D0%BD%D0%BE%D0%BB%D0%BE%D0%B3%D0%B8%D1%8F%207%20%D0%BA%D0%BB%D0%B0%D1%81%D1%81%20%D0%BE%D0%B1%D1%80%D0%B0%D0%B1%D0%BE%D1%82%D0%BA%D0%B0%20%D0%BC%D0%B5%D1%82%D0%B0%D0%BB%D0%BB%D0%BE%D0%B2%20%D0%B2%D0%B8%D0%B4%D0%B5%D0%BE&amp;path=yandex_search&amp;parent-reqid=1673181299473830-1597168326667517427-sas2-0691-sas-l7-balancer-8080-BAL-5514&amp;from_type=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6023433166?pwd=ZzROSk42TTRYREhYaS9wMitiVHdIdz09" TargetMode="External"/><Relationship Id="rId5" Type="http://schemas.openxmlformats.org/officeDocument/2006/relationships/hyperlink" Target="https://us05web.zoom.us/j/86023433166?pwd=ZzROSk42TTRYREhYaS9wMitiVHdId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ZAV</cp:lastModifiedBy>
  <cp:revision>5</cp:revision>
  <dcterms:created xsi:type="dcterms:W3CDTF">2023-01-09T09:54:00Z</dcterms:created>
  <dcterms:modified xsi:type="dcterms:W3CDTF">2023-01-09T14:53:00Z</dcterms:modified>
</cp:coreProperties>
</file>